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99" w:rsidRDefault="00236399" w:rsidP="00236399">
      <w:r>
        <w:t>Уведомление</w:t>
      </w:r>
    </w:p>
    <w:p w:rsidR="00236399" w:rsidRDefault="00236399" w:rsidP="00236399"/>
    <w:p w:rsidR="00236399" w:rsidRDefault="00236399" w:rsidP="00236399">
      <w:r>
        <w:t>о проведении общего собрания участников долевой собственности</w:t>
      </w:r>
    </w:p>
    <w:p w:rsidR="00236399" w:rsidRDefault="00236399" w:rsidP="00236399"/>
    <w:p w:rsidR="00236399" w:rsidRDefault="00236399" w:rsidP="00236399">
      <w:r>
        <w:t>(земельных долей сельскохозяйственного назначения)</w:t>
      </w:r>
    </w:p>
    <w:p w:rsidR="00236399" w:rsidRDefault="00236399" w:rsidP="00236399"/>
    <w:p w:rsidR="00236399" w:rsidRDefault="00236399" w:rsidP="00236399">
      <w:r>
        <w:t xml:space="preserve">В соответствии со </w:t>
      </w:r>
      <w:proofErr w:type="spellStart"/>
      <w:r>
        <w:t>ст.ст</w:t>
      </w:r>
      <w:proofErr w:type="spellEnd"/>
      <w:r>
        <w:t>. 13, 14 Федерального закона от 24.07.2002 года № 101-ФЗ «Об обороте земель сельскохозяйственного назначения» администрация муниципального образования «</w:t>
      </w:r>
      <w:proofErr w:type="spellStart"/>
      <w:r>
        <w:t>Сафроновское</w:t>
      </w:r>
      <w:proofErr w:type="spellEnd"/>
      <w:r>
        <w:t>» сообщает о проведении общего собрания участников общей долевой собственности на земельные участки из земель сельскохозяйственного назначения с кадастровыми номерами: 29:09:000000:70 СПК «Нива», 29:09:000000:73 колхоз «</w:t>
      </w:r>
      <w:proofErr w:type="spellStart"/>
      <w:r>
        <w:t>Иртовский</w:t>
      </w:r>
      <w:proofErr w:type="spellEnd"/>
      <w:r>
        <w:t>» со следующей повесткой дня:</w:t>
      </w:r>
    </w:p>
    <w:p w:rsidR="00236399" w:rsidRDefault="00236399" w:rsidP="00236399"/>
    <w:p w:rsidR="00236399" w:rsidRDefault="00236399" w:rsidP="00236399">
      <w:r>
        <w:t>1.утверждение списка невостребованных земельных долей</w:t>
      </w:r>
    </w:p>
    <w:p w:rsidR="00236399" w:rsidRDefault="00236399" w:rsidP="00236399"/>
    <w:p w:rsidR="00236399" w:rsidRDefault="00236399" w:rsidP="00236399">
      <w:r>
        <w:t xml:space="preserve">2.утверждение списка лиц, земельные доли которых могут быть </w:t>
      </w:r>
      <w:proofErr w:type="spellStart"/>
      <w:r>
        <w:t>невостребованнными</w:t>
      </w:r>
      <w:proofErr w:type="spellEnd"/>
    </w:p>
    <w:p w:rsidR="00236399" w:rsidRDefault="00236399" w:rsidP="00236399"/>
    <w:p w:rsidR="00236399" w:rsidRDefault="00236399" w:rsidP="00236399">
      <w:r>
        <w:t xml:space="preserve">3.утверждение списка участников долевой собственности, доли которых не признаны </w:t>
      </w:r>
      <w:proofErr w:type="spellStart"/>
      <w:r>
        <w:t>невостребоваными</w:t>
      </w:r>
      <w:proofErr w:type="spellEnd"/>
    </w:p>
    <w:p w:rsidR="00236399" w:rsidRDefault="00236399" w:rsidP="00236399"/>
    <w:p w:rsidR="00236399" w:rsidRDefault="00236399" w:rsidP="00236399">
      <w:r>
        <w:t>4.решение иных вопросов по распоряжению долевыми земельными участками</w:t>
      </w:r>
    </w:p>
    <w:p w:rsidR="00236399" w:rsidRDefault="00236399" w:rsidP="00236399"/>
    <w:p w:rsidR="00236399" w:rsidRDefault="00236399" w:rsidP="00236399">
      <w:r>
        <w:t xml:space="preserve">По всем вопросам подготовки и проведения, а также для ознакомления с материалами, связанными с проведением общего собрания участников общей долевой собственности, и документами по вопросам, вынесенным на обсуждение общего собрания, обращаться по адресу: Архангельская область Ленский район </w:t>
      </w:r>
      <w:proofErr w:type="spellStart"/>
      <w:r>
        <w:t>с.Яренск</w:t>
      </w:r>
      <w:proofErr w:type="spellEnd"/>
      <w:r>
        <w:t xml:space="preserve"> </w:t>
      </w:r>
      <w:proofErr w:type="spellStart"/>
      <w:r>
        <w:t>ул.Октябрьская</w:t>
      </w:r>
      <w:proofErr w:type="spellEnd"/>
      <w:r>
        <w:t>, д.18, тел 881859 52452, 52043, до 12 мая 2022 года.</w:t>
      </w:r>
    </w:p>
    <w:p w:rsidR="00236399" w:rsidRDefault="00236399" w:rsidP="00236399"/>
    <w:p w:rsidR="00236399" w:rsidRDefault="00236399" w:rsidP="00236399">
      <w: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236399" w:rsidRDefault="00236399" w:rsidP="00236399"/>
    <w:p w:rsidR="00236399" w:rsidRDefault="00236399" w:rsidP="00236399">
      <w:r>
        <w:t>Собрание участников долевой собственности колхоз «</w:t>
      </w:r>
      <w:proofErr w:type="spellStart"/>
      <w:r>
        <w:t>Иртовский</w:t>
      </w:r>
      <w:proofErr w:type="spellEnd"/>
      <w:r>
        <w:t xml:space="preserve">» состоится 16 мая 2022 года в 12 часов 00 минут в здании дома культуры </w:t>
      </w:r>
      <w:proofErr w:type="spellStart"/>
      <w:r>
        <w:t>с.Ирта</w:t>
      </w:r>
      <w:proofErr w:type="spellEnd"/>
      <w:r>
        <w:t xml:space="preserve"> Ленского района Архангельской области. Время начала регистрации участников собрания 11 часов 30 минут.</w:t>
      </w:r>
    </w:p>
    <w:p w:rsidR="00236399" w:rsidRDefault="00236399" w:rsidP="00236399"/>
    <w:p w:rsidR="00236399" w:rsidRDefault="00236399" w:rsidP="00236399">
      <w:r>
        <w:lastRenderedPageBreak/>
        <w:t xml:space="preserve">Собрание участников долевой собственности СПК «Нива» состоится 17 мая 2022 года в 15 часов 00 минут в здании </w:t>
      </w:r>
      <w:proofErr w:type="spellStart"/>
      <w:r>
        <w:t>Яренского</w:t>
      </w:r>
      <w:proofErr w:type="spellEnd"/>
      <w:r>
        <w:t xml:space="preserve"> дома культуры, </w:t>
      </w:r>
      <w:proofErr w:type="spellStart"/>
      <w:r>
        <w:t>с.Яренск</w:t>
      </w:r>
      <w:proofErr w:type="spellEnd"/>
      <w:r>
        <w:t xml:space="preserve"> </w:t>
      </w:r>
      <w:proofErr w:type="spellStart"/>
      <w:r>
        <w:t>ул.Дубинина</w:t>
      </w:r>
      <w:proofErr w:type="spellEnd"/>
      <w:r>
        <w:t>, 4А Ленского района Архангельской области. Время начала регистрации участников собрания 14 часов 30 минут.</w:t>
      </w:r>
    </w:p>
    <w:p w:rsidR="00236399" w:rsidRDefault="00236399" w:rsidP="00236399"/>
    <w:p w:rsidR="00236399" w:rsidRDefault="00236399" w:rsidP="00236399">
      <w:r>
        <w:t>Со списками земельных долей сельскохозяйственного назначения, находящихся в общей долевой собственности хозяйства («колхоз «</w:t>
      </w:r>
      <w:proofErr w:type="spellStart"/>
      <w:r>
        <w:t>Иртовский</w:t>
      </w:r>
      <w:proofErr w:type="spellEnd"/>
      <w:r>
        <w:t>») и общей долевой собственности СПК «Нива», которые могут быть признаны невостребованными, можно ознакомиться в сети Интернет на официальном сайте администрации МО «</w:t>
      </w:r>
      <w:proofErr w:type="spellStart"/>
      <w:r>
        <w:t>Сафроновское</w:t>
      </w:r>
      <w:proofErr w:type="spellEnd"/>
      <w:r>
        <w:t>» safronovskoe-adm.ru.</w:t>
      </w:r>
    </w:p>
    <w:p w:rsidR="00236399" w:rsidRDefault="00236399" w:rsidP="00236399"/>
    <w:p w:rsidR="00482B7D" w:rsidRDefault="00236399" w:rsidP="00236399">
      <w:r>
        <w:t>Администрация МО «</w:t>
      </w:r>
      <w:proofErr w:type="spellStart"/>
      <w:r>
        <w:t>Сафроновское</w:t>
      </w:r>
      <w:proofErr w:type="spellEnd"/>
      <w:r>
        <w:t>»</w:t>
      </w:r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9"/>
    <w:rsid w:val="00236399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F140-464B-42EE-A06D-FA1F0FC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2023-06-06T12:41:00Z</dcterms:created>
  <dcterms:modified xsi:type="dcterms:W3CDTF">2023-06-06T12:41:00Z</dcterms:modified>
</cp:coreProperties>
</file>