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BCE" w:rsidRDefault="00086BCE" w:rsidP="007A03AF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АРХАНГЕЛЬСКАЯ ОБЛАСТЬ</w:t>
      </w:r>
    </w:p>
    <w:p w:rsidR="00086BCE" w:rsidRDefault="00086BCE" w:rsidP="007A03AF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ЛЕНСКИЙ  РАЙОН </w:t>
      </w:r>
      <w:r w:rsidR="007A03AF">
        <w:rPr>
          <w:b w:val="0"/>
          <w:sz w:val="28"/>
          <w:szCs w:val="28"/>
        </w:rPr>
        <w:t xml:space="preserve"> </w:t>
      </w:r>
    </w:p>
    <w:p w:rsidR="007A03AF" w:rsidRDefault="007A03AF" w:rsidP="007A03AF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A03AF" w:rsidRDefault="00086BCE" w:rsidP="00AC0CBB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АДМИНИСТРАЦИЯ </w:t>
      </w:r>
      <w:proofErr w:type="gramStart"/>
      <w:r>
        <w:rPr>
          <w:b w:val="0"/>
          <w:sz w:val="28"/>
          <w:szCs w:val="28"/>
        </w:rPr>
        <w:t>МУНИЦИПАЛЬНОГО</w:t>
      </w:r>
      <w:proofErr w:type="gramEnd"/>
    </w:p>
    <w:p w:rsidR="00086BCE" w:rsidRDefault="00086BCE" w:rsidP="00AC0CBB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ОБРАЗОВАНИЯ «САФРОНОВСКОЕ»</w:t>
      </w:r>
    </w:p>
    <w:p w:rsidR="007A03AF" w:rsidRDefault="007A03AF" w:rsidP="00AC0CBB">
      <w:pPr>
        <w:pStyle w:val="2"/>
        <w:tabs>
          <w:tab w:val="left" w:pos="567"/>
        </w:tabs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7A03AF" w:rsidRPr="00404685" w:rsidRDefault="007A03AF" w:rsidP="00AC0CBB">
      <w:pPr>
        <w:pStyle w:val="2"/>
        <w:spacing w:before="0" w:beforeAutospacing="0" w:after="0" w:afterAutospacing="0"/>
      </w:pPr>
    </w:p>
    <w:p w:rsidR="007A03AF" w:rsidRDefault="00086BCE" w:rsidP="00AC0CBB">
      <w:pPr>
        <w:pStyle w:val="1"/>
        <w:tabs>
          <w:tab w:val="left" w:pos="567"/>
        </w:tabs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ПОСТАНОВЛЕНИЕ </w:t>
      </w:r>
    </w:p>
    <w:p w:rsidR="00086BCE" w:rsidRDefault="00086BCE" w:rsidP="00AC0CBB">
      <w:pPr>
        <w:pStyle w:val="1"/>
        <w:tabs>
          <w:tab w:val="left" w:pos="567"/>
        </w:tabs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</w:t>
      </w:r>
    </w:p>
    <w:p w:rsidR="00086BCE" w:rsidRDefault="00086BCE" w:rsidP="00AC0C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03A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C545C8">
        <w:rPr>
          <w:rFonts w:ascii="Times New Roman" w:hAnsi="Times New Roman" w:cs="Times New Roman"/>
          <w:sz w:val="28"/>
          <w:szCs w:val="28"/>
        </w:rPr>
        <w:t>18 янва</w:t>
      </w:r>
      <w:r w:rsidR="007A03AF">
        <w:rPr>
          <w:rFonts w:ascii="Times New Roman" w:hAnsi="Times New Roman" w:cs="Times New Roman"/>
          <w:sz w:val="28"/>
          <w:szCs w:val="28"/>
        </w:rPr>
        <w:t>ря</w:t>
      </w:r>
      <w:r w:rsidR="00C545C8">
        <w:rPr>
          <w:rFonts w:ascii="Times New Roman" w:hAnsi="Times New Roman" w:cs="Times New Roman"/>
          <w:sz w:val="28"/>
          <w:szCs w:val="28"/>
        </w:rPr>
        <w:t xml:space="preserve">   2016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545C8">
        <w:rPr>
          <w:rFonts w:ascii="Times New Roman" w:hAnsi="Times New Roman" w:cs="Times New Roman"/>
          <w:sz w:val="28"/>
          <w:szCs w:val="28"/>
        </w:rPr>
        <w:t>1</w:t>
      </w:r>
    </w:p>
    <w:p w:rsidR="007A03AF" w:rsidRDefault="007A03AF" w:rsidP="00AC0C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BCE" w:rsidRDefault="00086BCE" w:rsidP="00AC0C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>ренск</w:t>
      </w:r>
    </w:p>
    <w:p w:rsidR="007A03AF" w:rsidRDefault="007A03AF" w:rsidP="00AC0C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3AF" w:rsidRDefault="007A03AF" w:rsidP="00AC0CBB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BCE" w:rsidRPr="00404685" w:rsidRDefault="00086BCE" w:rsidP="00AC0CBB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 w:cs="Times New Roman"/>
        </w:rPr>
      </w:pPr>
      <w:r w:rsidRPr="00404685">
        <w:rPr>
          <w:rFonts w:ascii="Times New Roman" w:eastAsia="Times New Roman" w:hAnsi="Times New Roman" w:cs="Times New Roman"/>
          <w:color w:val="auto"/>
        </w:rPr>
        <w:t xml:space="preserve">О  </w:t>
      </w:r>
      <w:r w:rsidR="007A03AF" w:rsidRPr="00404685">
        <w:rPr>
          <w:rFonts w:ascii="Times New Roman" w:eastAsia="Times New Roman" w:hAnsi="Times New Roman" w:cs="Times New Roman"/>
          <w:color w:val="auto"/>
        </w:rPr>
        <w:t>внесении изменения в Постановление Админ</w:t>
      </w:r>
      <w:r w:rsidR="00C545C8">
        <w:rPr>
          <w:rFonts w:ascii="Times New Roman" w:eastAsia="Times New Roman" w:hAnsi="Times New Roman" w:cs="Times New Roman"/>
          <w:color w:val="auto"/>
        </w:rPr>
        <w:t>истрации МО «Сафроновское» от 03 апрел</w:t>
      </w:r>
      <w:r w:rsidR="007A03AF" w:rsidRPr="00404685">
        <w:rPr>
          <w:rFonts w:ascii="Times New Roman" w:eastAsia="Times New Roman" w:hAnsi="Times New Roman" w:cs="Times New Roman"/>
          <w:color w:val="auto"/>
        </w:rPr>
        <w:t>я 2014 года</w:t>
      </w:r>
      <w:r w:rsidR="00C545C8">
        <w:rPr>
          <w:rFonts w:ascii="Times New Roman" w:eastAsia="Times New Roman" w:hAnsi="Times New Roman" w:cs="Times New Roman"/>
          <w:color w:val="auto"/>
        </w:rPr>
        <w:t xml:space="preserve"> № 9</w:t>
      </w:r>
      <w:r w:rsidR="007A03AF" w:rsidRPr="00404685">
        <w:rPr>
          <w:rFonts w:ascii="Times New Roman" w:eastAsia="Times New Roman" w:hAnsi="Times New Roman" w:cs="Times New Roman"/>
          <w:color w:val="auto"/>
        </w:rPr>
        <w:t xml:space="preserve"> «О</w:t>
      </w:r>
      <w:r w:rsidR="00C545C8">
        <w:rPr>
          <w:rFonts w:ascii="Times New Roman" w:eastAsia="Times New Roman" w:hAnsi="Times New Roman" w:cs="Times New Roman"/>
          <w:color w:val="auto"/>
        </w:rPr>
        <w:t>б утверждении порядка осуществления внутреннего муниципального контроля</w:t>
      </w:r>
      <w:r w:rsidR="007A03AF" w:rsidRPr="00404685">
        <w:rPr>
          <w:rFonts w:ascii="Times New Roman" w:eastAsia="Times New Roman" w:hAnsi="Times New Roman" w:cs="Times New Roman"/>
          <w:color w:val="auto"/>
        </w:rPr>
        <w:t xml:space="preserve"> </w:t>
      </w:r>
      <w:r w:rsidR="00C545C8">
        <w:rPr>
          <w:rFonts w:ascii="Times New Roman" w:eastAsia="Times New Roman" w:hAnsi="Times New Roman" w:cs="Times New Roman"/>
          <w:color w:val="auto"/>
        </w:rPr>
        <w:t xml:space="preserve">Администрацией </w:t>
      </w:r>
      <w:r w:rsidR="007A03AF" w:rsidRPr="00404685">
        <w:rPr>
          <w:rFonts w:ascii="Times New Roman" w:eastAsia="Times New Roman" w:hAnsi="Times New Roman" w:cs="Times New Roman"/>
          <w:color w:val="auto"/>
        </w:rPr>
        <w:t>МО «Сафроновское</w:t>
      </w:r>
      <w:r w:rsidR="00C545C8">
        <w:rPr>
          <w:rFonts w:ascii="Times New Roman" w:eastAsia="Times New Roman" w:hAnsi="Times New Roman" w:cs="Times New Roman"/>
          <w:color w:val="auto"/>
        </w:rPr>
        <w:t>» в отношении закупок для обеспечения нужд</w:t>
      </w:r>
      <w:r w:rsidR="00C545C8" w:rsidRPr="00C545C8">
        <w:rPr>
          <w:rFonts w:ascii="Times New Roman" w:eastAsia="Times New Roman" w:hAnsi="Times New Roman" w:cs="Times New Roman"/>
          <w:color w:val="auto"/>
        </w:rPr>
        <w:t xml:space="preserve"> </w:t>
      </w:r>
      <w:r w:rsidR="00C545C8" w:rsidRPr="00404685">
        <w:rPr>
          <w:rFonts w:ascii="Times New Roman" w:eastAsia="Times New Roman" w:hAnsi="Times New Roman" w:cs="Times New Roman"/>
          <w:color w:val="auto"/>
        </w:rPr>
        <w:t>МО «Сафроновское</w:t>
      </w:r>
      <w:r w:rsidR="00C545C8">
        <w:rPr>
          <w:rFonts w:ascii="Times New Roman" w:eastAsia="Times New Roman" w:hAnsi="Times New Roman" w:cs="Times New Roman"/>
          <w:color w:val="auto"/>
        </w:rPr>
        <w:t xml:space="preserve">» </w:t>
      </w:r>
      <w:r w:rsidR="007A03AF" w:rsidRPr="00404685">
        <w:rPr>
          <w:rFonts w:ascii="Times New Roman" w:eastAsia="Times New Roman" w:hAnsi="Times New Roman" w:cs="Times New Roman"/>
          <w:color w:val="auto"/>
        </w:rPr>
        <w:t>».</w:t>
      </w:r>
    </w:p>
    <w:p w:rsidR="007A03AF" w:rsidRPr="00404685" w:rsidRDefault="007A03AF" w:rsidP="00AC0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A03AF" w:rsidRPr="007A03AF" w:rsidRDefault="007A03AF" w:rsidP="00AC0C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6BCE" w:rsidRDefault="00086BCE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7A03A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5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8 ст.99 Федерального закона от 05.04.2013года №44-ФЗ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="00C54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182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0A1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муниципального образования «Сафроновское» постановляю:</w:t>
      </w:r>
    </w:p>
    <w:p w:rsidR="00DB4DD3" w:rsidRPr="00D55C8B" w:rsidRDefault="00D55C8B" w:rsidP="00AC0CBB">
      <w:pPr>
        <w:pStyle w:val="1"/>
        <w:tabs>
          <w:tab w:val="left" w:pos="567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eastAsia="Times New Roman" w:hAnsi="Times New Roman" w:cs="Times New Roman"/>
          <w:b w:val="0"/>
          <w:color w:val="auto"/>
        </w:rPr>
        <w:t>1.</w:t>
      </w:r>
      <w:r w:rsidRPr="00D55C8B">
        <w:rPr>
          <w:rFonts w:ascii="Times New Roman" w:hAnsi="Times New Roman" w:cs="Times New Roman"/>
        </w:rPr>
        <w:t xml:space="preserve"> </w:t>
      </w:r>
      <w:r w:rsidRPr="00D55C8B">
        <w:rPr>
          <w:rFonts w:ascii="Times New Roman" w:hAnsi="Times New Roman" w:cs="Times New Roman"/>
          <w:b w:val="0"/>
          <w:color w:val="auto"/>
        </w:rPr>
        <w:t>Внести</w:t>
      </w:r>
      <w:r w:rsidRPr="00D55C8B">
        <w:rPr>
          <w:rFonts w:ascii="Times New Roman" w:eastAsia="Times New Roman" w:hAnsi="Times New Roman" w:cs="Times New Roman"/>
          <w:b w:val="0"/>
          <w:color w:val="auto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</w:rPr>
        <w:t>изменения в п</w:t>
      </w:r>
      <w:r w:rsidRPr="00D55C8B">
        <w:rPr>
          <w:rFonts w:ascii="Times New Roman" w:eastAsia="Times New Roman" w:hAnsi="Times New Roman" w:cs="Times New Roman"/>
          <w:b w:val="0"/>
          <w:color w:val="auto"/>
        </w:rPr>
        <w:t>ункт 3  Постановления Администрации</w:t>
      </w:r>
      <w:r>
        <w:rPr>
          <w:rFonts w:ascii="Times New Roman" w:eastAsia="Times New Roman" w:hAnsi="Times New Roman" w:cs="Times New Roman"/>
        </w:rPr>
        <w:t xml:space="preserve"> </w:t>
      </w:r>
      <w:r w:rsidRPr="00D55C8B">
        <w:rPr>
          <w:rFonts w:ascii="Times New Roman" w:eastAsia="Times New Roman" w:hAnsi="Times New Roman" w:cs="Times New Roman"/>
          <w:b w:val="0"/>
          <w:color w:val="auto"/>
        </w:rPr>
        <w:t xml:space="preserve">от 03 апреля 2014 года № 9 «Об утверждении порядка осуществления внутреннего муниципального контроля Администрацией МО «Сафроновское» в отношении закупок для обеспечения нужд МО «Сафроновское» </w:t>
      </w:r>
    </w:p>
    <w:p w:rsidR="00086BCE" w:rsidRDefault="00D55C8B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 пункта 4 Порядка вступает в силу с 01 января 2017 года.</w:t>
      </w:r>
    </w:p>
    <w:p w:rsidR="00D55C8B" w:rsidRDefault="00D55C8B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Пункт 9 Порядка изложить в следующей редакции:</w:t>
      </w:r>
    </w:p>
    <w:p w:rsidR="00D55C8B" w:rsidRDefault="00D55C8B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-Проверки проводятся уполномоченным органом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должностным лицом) Администрации с привлечением муниципальных служащих Администрации согласно Приложения.</w:t>
      </w:r>
    </w:p>
    <w:p w:rsidR="00D55C8B" w:rsidRDefault="00D55C8B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официального опубли</w:t>
      </w:r>
      <w:r w:rsidR="006A5A4A">
        <w:rPr>
          <w:rFonts w:ascii="Times New Roman" w:hAnsi="Times New Roman" w:cs="Times New Roman"/>
          <w:sz w:val="28"/>
          <w:szCs w:val="28"/>
        </w:rPr>
        <w:t>кования в сети Интернет.</w:t>
      </w:r>
    </w:p>
    <w:p w:rsidR="00985C01" w:rsidRDefault="00985C01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0CBB" w:rsidRDefault="00AC0CBB" w:rsidP="00AC0C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77EB4" w:rsidRDefault="00086BCE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«Сафроновское»                                                      И.Е. Чукичева </w:t>
      </w:r>
    </w:p>
    <w:p w:rsidR="007C5D27" w:rsidRDefault="007C5D27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Default="007C5D27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Default="007C5D27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Default="007C5D27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Default="007C5D27" w:rsidP="00AC0C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Default="007C5D27" w:rsidP="002139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5D27" w:rsidRPr="001F55DE" w:rsidRDefault="007C5D27" w:rsidP="00AC0C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5DE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7C5D27" w:rsidRPr="001F55DE" w:rsidRDefault="007C5D27" w:rsidP="00AC0C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5DE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7C5D27" w:rsidRPr="001F55DE" w:rsidRDefault="007C5D27" w:rsidP="00AC0C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F55DE">
        <w:rPr>
          <w:rFonts w:ascii="Times New Roman" w:hAnsi="Times New Roman" w:cs="Times New Roman"/>
          <w:sz w:val="28"/>
          <w:szCs w:val="28"/>
        </w:rPr>
        <w:t xml:space="preserve"> №1 от 18.01.2016года</w:t>
      </w:r>
    </w:p>
    <w:p w:rsidR="007C5D27" w:rsidRDefault="007C5D27" w:rsidP="00AC0C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C0CBB" w:rsidRPr="001F55DE" w:rsidRDefault="00AC0CBB" w:rsidP="00AC0C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5D27" w:rsidRDefault="007C5D27" w:rsidP="00A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55DE">
        <w:rPr>
          <w:rFonts w:ascii="Times New Roman" w:hAnsi="Times New Roman" w:cs="Times New Roman"/>
          <w:sz w:val="28"/>
          <w:szCs w:val="28"/>
        </w:rPr>
        <w:t>Перечень муниципальных служащих</w:t>
      </w:r>
      <w:proofErr w:type="gramStart"/>
      <w:r w:rsidRPr="001F55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имеющих право </w:t>
      </w:r>
      <w:r w:rsidRPr="001F55DE">
        <w:rPr>
          <w:rFonts w:ascii="Times New Roman" w:hAnsi="Times New Roman" w:cs="Times New Roman"/>
          <w:sz w:val="28"/>
          <w:szCs w:val="28"/>
        </w:rPr>
        <w:t xml:space="preserve"> </w:t>
      </w:r>
      <w:r w:rsidRPr="001F55DE">
        <w:rPr>
          <w:rFonts w:ascii="Times New Roman" w:eastAsia="Times New Roman" w:hAnsi="Times New Roman" w:cs="Times New Roman"/>
          <w:sz w:val="28"/>
          <w:szCs w:val="28"/>
        </w:rPr>
        <w:t>осуществления внутреннего муниципального контроля Администрацией МО «Сафроновское» в отношении закупок для обеспечения нужд МО «Сафроновское»</w:t>
      </w:r>
    </w:p>
    <w:p w:rsidR="007C5D27" w:rsidRDefault="007C5D27" w:rsidP="00AC0C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03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Имя Отчество, муниципального служащего</w:t>
            </w:r>
          </w:p>
        </w:tc>
      </w:tr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903" w:type="dxa"/>
          </w:tcPr>
          <w:p w:rsidR="007C5D27" w:rsidRPr="000A4838" w:rsidRDefault="007C5D27" w:rsidP="00AC0CB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1F55DE">
              <w:rPr>
                <w:rFonts w:ascii="Times New Roman" w:eastAsia="Times New Roman" w:hAnsi="Times New Roman" w:cs="Times New Roman"/>
                <w:sz w:val="28"/>
                <w:szCs w:val="28"/>
              </w:rPr>
              <w:t>МО «Сафроновское»</w:t>
            </w:r>
          </w:p>
        </w:tc>
      </w:tr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903" w:type="dxa"/>
          </w:tcPr>
          <w:p w:rsidR="007C5D27" w:rsidRPr="000A4838" w:rsidRDefault="007C5D27" w:rsidP="00AC0CB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Главы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</w:t>
            </w: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МО «Сафроновское» </w:t>
            </w:r>
          </w:p>
          <w:p w:rsidR="007C5D27" w:rsidRPr="000A4838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03" w:type="dxa"/>
          </w:tcPr>
          <w:p w:rsidR="007C5D27" w:rsidRPr="000A4838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Помощник Главы по экономической политике, бюджетному и финансовому планированию</w:t>
            </w:r>
            <w:proofErr w:type="gramStart"/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главный бухгалтер администрации муниципального образования «Сафроновское»</w:t>
            </w:r>
          </w:p>
        </w:tc>
      </w:tr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7903" w:type="dxa"/>
          </w:tcPr>
          <w:p w:rsidR="007C5D27" w:rsidRPr="000A4838" w:rsidRDefault="007C5D27" w:rsidP="00AC0CBB">
            <w:pPr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Главный специалист по  благо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устройству </w:t>
            </w: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муниципального образования «Сафроновское»</w:t>
            </w:r>
          </w:p>
          <w:p w:rsidR="007C5D27" w:rsidRPr="000A4838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27" w:rsidTr="00BE226F">
        <w:tc>
          <w:tcPr>
            <w:tcW w:w="1668" w:type="dxa"/>
          </w:tcPr>
          <w:p w:rsidR="007C5D27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903" w:type="dxa"/>
          </w:tcPr>
          <w:p w:rsidR="007C5D27" w:rsidRPr="000A4838" w:rsidRDefault="007C5D27" w:rsidP="00AC0CB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Ведущий специалист   по делопроизводству</w:t>
            </w:r>
            <w:proofErr w:type="gramStart"/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кадрам</w:t>
            </w: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A4838">
              <w:rPr>
                <w:rFonts w:ascii="Times New Roman" w:eastAsia="Calibri" w:hAnsi="Times New Roman" w:cs="Times New Roman"/>
                <w:sz w:val="28"/>
                <w:szCs w:val="28"/>
              </w:rPr>
              <w:t>земельным вопросам  и архивному делу   администрации муниципального образования «Сафроновское»</w:t>
            </w:r>
          </w:p>
          <w:p w:rsidR="007C5D27" w:rsidRPr="000A4838" w:rsidRDefault="007C5D27" w:rsidP="00AC0C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27" w:rsidRPr="001F55DE" w:rsidRDefault="007C5D27" w:rsidP="00AC0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D27" w:rsidRPr="001F55DE" w:rsidRDefault="007C5D27" w:rsidP="00AC0C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5D27" w:rsidRDefault="007C5D27" w:rsidP="00AC0CBB">
      <w:pPr>
        <w:shd w:val="clear" w:color="auto" w:fill="FFFFFF"/>
        <w:spacing w:after="0" w:line="240" w:lineRule="auto"/>
        <w:jc w:val="both"/>
      </w:pPr>
    </w:p>
    <w:sectPr w:rsidR="007C5D27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751D6"/>
    <w:multiLevelType w:val="hybridMultilevel"/>
    <w:tmpl w:val="23D6269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086BCE"/>
    <w:rsid w:val="000277BB"/>
    <w:rsid w:val="0005395B"/>
    <w:rsid w:val="00053BB9"/>
    <w:rsid w:val="00077EB4"/>
    <w:rsid w:val="00086BCE"/>
    <w:rsid w:val="000A1823"/>
    <w:rsid w:val="00107C7F"/>
    <w:rsid w:val="00127B38"/>
    <w:rsid w:val="0018141A"/>
    <w:rsid w:val="0018236A"/>
    <w:rsid w:val="00191C67"/>
    <w:rsid w:val="00191C68"/>
    <w:rsid w:val="001A2A1D"/>
    <w:rsid w:val="001A6E21"/>
    <w:rsid w:val="001C267B"/>
    <w:rsid w:val="00206042"/>
    <w:rsid w:val="00213040"/>
    <w:rsid w:val="00213993"/>
    <w:rsid w:val="0021537E"/>
    <w:rsid w:val="00256E7D"/>
    <w:rsid w:val="0030278F"/>
    <w:rsid w:val="003041FF"/>
    <w:rsid w:val="00316722"/>
    <w:rsid w:val="0033237D"/>
    <w:rsid w:val="00382D33"/>
    <w:rsid w:val="003852AA"/>
    <w:rsid w:val="003B422A"/>
    <w:rsid w:val="003C4756"/>
    <w:rsid w:val="00404685"/>
    <w:rsid w:val="00432C57"/>
    <w:rsid w:val="00464A0C"/>
    <w:rsid w:val="00473F0C"/>
    <w:rsid w:val="00487815"/>
    <w:rsid w:val="004E3C71"/>
    <w:rsid w:val="004F3432"/>
    <w:rsid w:val="00505635"/>
    <w:rsid w:val="00524F0B"/>
    <w:rsid w:val="00527EFB"/>
    <w:rsid w:val="005374F3"/>
    <w:rsid w:val="005478FB"/>
    <w:rsid w:val="00563235"/>
    <w:rsid w:val="00567B3C"/>
    <w:rsid w:val="005732A6"/>
    <w:rsid w:val="005A1250"/>
    <w:rsid w:val="005B5EE7"/>
    <w:rsid w:val="006030B6"/>
    <w:rsid w:val="006127FF"/>
    <w:rsid w:val="00642332"/>
    <w:rsid w:val="00675EDA"/>
    <w:rsid w:val="00695076"/>
    <w:rsid w:val="006A5A4A"/>
    <w:rsid w:val="00706837"/>
    <w:rsid w:val="00734C1A"/>
    <w:rsid w:val="007944A1"/>
    <w:rsid w:val="007A03AF"/>
    <w:rsid w:val="007A09F0"/>
    <w:rsid w:val="007B4C7F"/>
    <w:rsid w:val="007C5D27"/>
    <w:rsid w:val="007C5E47"/>
    <w:rsid w:val="00822F80"/>
    <w:rsid w:val="00880F4D"/>
    <w:rsid w:val="00916043"/>
    <w:rsid w:val="00926308"/>
    <w:rsid w:val="00960308"/>
    <w:rsid w:val="00985C01"/>
    <w:rsid w:val="009D16E0"/>
    <w:rsid w:val="009F5251"/>
    <w:rsid w:val="00A2308F"/>
    <w:rsid w:val="00A42247"/>
    <w:rsid w:val="00A461A2"/>
    <w:rsid w:val="00A57A6A"/>
    <w:rsid w:val="00A8651C"/>
    <w:rsid w:val="00AC0CBB"/>
    <w:rsid w:val="00AF6875"/>
    <w:rsid w:val="00B06295"/>
    <w:rsid w:val="00B2512B"/>
    <w:rsid w:val="00B82410"/>
    <w:rsid w:val="00B93497"/>
    <w:rsid w:val="00BA4A7B"/>
    <w:rsid w:val="00BD09EB"/>
    <w:rsid w:val="00BE131C"/>
    <w:rsid w:val="00C545C8"/>
    <w:rsid w:val="00C64ED8"/>
    <w:rsid w:val="00C72538"/>
    <w:rsid w:val="00CA1093"/>
    <w:rsid w:val="00D10CB5"/>
    <w:rsid w:val="00D167E6"/>
    <w:rsid w:val="00D55C8B"/>
    <w:rsid w:val="00D604A4"/>
    <w:rsid w:val="00D65437"/>
    <w:rsid w:val="00D66299"/>
    <w:rsid w:val="00DB4DD3"/>
    <w:rsid w:val="00DB57B0"/>
    <w:rsid w:val="00DC7750"/>
    <w:rsid w:val="00DE514E"/>
    <w:rsid w:val="00DF42E9"/>
    <w:rsid w:val="00E02190"/>
    <w:rsid w:val="00E02EC9"/>
    <w:rsid w:val="00E368BE"/>
    <w:rsid w:val="00E64F1E"/>
    <w:rsid w:val="00EB5507"/>
    <w:rsid w:val="00F147E4"/>
    <w:rsid w:val="00F3357A"/>
    <w:rsid w:val="00F641D7"/>
    <w:rsid w:val="00F711F0"/>
    <w:rsid w:val="00F73AC7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CE"/>
  </w:style>
  <w:style w:type="paragraph" w:styleId="1">
    <w:name w:val="heading 1"/>
    <w:basedOn w:val="a"/>
    <w:next w:val="a"/>
    <w:link w:val="10"/>
    <w:uiPriority w:val="9"/>
    <w:qFormat/>
    <w:rsid w:val="00086B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086B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6B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86B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086B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A1823"/>
    <w:pPr>
      <w:ind w:left="720"/>
      <w:contextualSpacing/>
    </w:pPr>
  </w:style>
  <w:style w:type="table" w:styleId="a4">
    <w:name w:val="Table Grid"/>
    <w:basedOn w:val="a1"/>
    <w:uiPriority w:val="59"/>
    <w:rsid w:val="007C5D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8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Obsh</cp:lastModifiedBy>
  <cp:revision>7</cp:revision>
  <cp:lastPrinted>2016-01-19T07:34:00Z</cp:lastPrinted>
  <dcterms:created xsi:type="dcterms:W3CDTF">2016-01-19T07:31:00Z</dcterms:created>
  <dcterms:modified xsi:type="dcterms:W3CDTF">2016-01-19T07:34:00Z</dcterms:modified>
</cp:coreProperties>
</file>